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ABAD9" w14:textId="77777777" w:rsidR="005647E1" w:rsidRDefault="005647E1" w:rsidP="005647E1">
      <w:pPr>
        <w:jc w:val="center"/>
      </w:pPr>
    </w:p>
    <w:p w14:paraId="1EBEF312" w14:textId="77777777" w:rsidR="005647E1" w:rsidRDefault="005647E1" w:rsidP="005647E1">
      <w:pPr>
        <w:jc w:val="center"/>
      </w:pPr>
    </w:p>
    <w:p w14:paraId="1E7FC405" w14:textId="77777777" w:rsidR="005647E1" w:rsidRDefault="005647E1" w:rsidP="005647E1">
      <w:pPr>
        <w:jc w:val="center"/>
      </w:pPr>
    </w:p>
    <w:p w14:paraId="268FBC6C" w14:textId="77777777" w:rsidR="005647E1" w:rsidRDefault="005647E1" w:rsidP="005647E1">
      <w:pPr>
        <w:jc w:val="center"/>
      </w:pPr>
    </w:p>
    <w:p w14:paraId="733C5572" w14:textId="77777777" w:rsidR="005647E1" w:rsidRDefault="005647E1" w:rsidP="005647E1">
      <w:pPr>
        <w:jc w:val="center"/>
        <w:rPr>
          <w:lang w:val="fr-FR"/>
        </w:rPr>
      </w:pPr>
    </w:p>
    <w:p w14:paraId="6CA6EAED" w14:textId="77777777" w:rsidR="005647E1" w:rsidRDefault="005647E1" w:rsidP="005647E1">
      <w:pPr>
        <w:jc w:val="center"/>
        <w:rPr>
          <w:lang w:val="fr-FR"/>
        </w:rPr>
      </w:pPr>
    </w:p>
    <w:p w14:paraId="5A8F7152" w14:textId="77777777" w:rsidR="005647E1" w:rsidRDefault="005647E1" w:rsidP="005647E1">
      <w:pPr>
        <w:jc w:val="center"/>
        <w:rPr>
          <w:lang w:val="fr-FR"/>
        </w:rPr>
      </w:pPr>
    </w:p>
    <w:p w14:paraId="4BFB2DEE" w14:textId="77777777" w:rsidR="005647E1" w:rsidRDefault="005647E1" w:rsidP="005647E1">
      <w:pPr>
        <w:jc w:val="center"/>
        <w:rPr>
          <w:lang w:val="fr-FR"/>
        </w:rPr>
      </w:pPr>
    </w:p>
    <w:p w14:paraId="7E1DE6D0" w14:textId="77777777" w:rsidR="005647E1" w:rsidRDefault="005647E1" w:rsidP="005647E1">
      <w:pPr>
        <w:jc w:val="center"/>
        <w:rPr>
          <w:lang w:val="fr-FR"/>
        </w:rPr>
      </w:pPr>
    </w:p>
    <w:p w14:paraId="5C2CB438" w14:textId="77777777" w:rsidR="005647E1" w:rsidRDefault="005647E1" w:rsidP="005647E1">
      <w:pPr>
        <w:jc w:val="center"/>
        <w:rPr>
          <w:lang w:val="fr-FR"/>
        </w:rPr>
      </w:pPr>
    </w:p>
    <w:p w14:paraId="3A0AAF85" w14:textId="77777777" w:rsidR="005647E1" w:rsidRDefault="005647E1" w:rsidP="005647E1">
      <w:pPr>
        <w:jc w:val="center"/>
        <w:rPr>
          <w:lang w:val="fr-FR"/>
        </w:rPr>
      </w:pPr>
    </w:p>
    <w:p w14:paraId="46FC5FBA" w14:textId="77777777" w:rsidR="005647E1" w:rsidRDefault="005647E1" w:rsidP="005647E1">
      <w:pPr>
        <w:jc w:val="center"/>
        <w:rPr>
          <w:lang w:val="fr-FR"/>
        </w:rPr>
      </w:pPr>
    </w:p>
    <w:p w14:paraId="5AF13750" w14:textId="77777777" w:rsidR="005647E1" w:rsidRDefault="005647E1" w:rsidP="005647E1">
      <w:pPr>
        <w:jc w:val="center"/>
        <w:rPr>
          <w:lang w:val="fr-FR"/>
        </w:rPr>
      </w:pPr>
    </w:p>
    <w:p w14:paraId="58D3A108" w14:textId="77777777" w:rsidR="00D055F6" w:rsidRDefault="00D055F6" w:rsidP="005647E1">
      <w:pPr>
        <w:jc w:val="center"/>
        <w:rPr>
          <w:lang w:val="fr-FR"/>
        </w:rPr>
      </w:pPr>
    </w:p>
    <w:p w14:paraId="2159E751" w14:textId="77777777" w:rsidR="00D055F6" w:rsidRDefault="00D055F6" w:rsidP="005647E1">
      <w:pPr>
        <w:jc w:val="center"/>
        <w:rPr>
          <w:lang w:val="fr-FR"/>
        </w:rPr>
      </w:pPr>
    </w:p>
    <w:p w14:paraId="4DB776AC" w14:textId="77777777" w:rsidR="00C16CE3" w:rsidRDefault="00C16CE3" w:rsidP="005647E1">
      <w:pPr>
        <w:jc w:val="center"/>
        <w:rPr>
          <w:lang w:val="fr-FR"/>
        </w:rPr>
      </w:pPr>
    </w:p>
    <w:p w14:paraId="72E3E29C" w14:textId="2A196837" w:rsidR="005647E1" w:rsidRPr="00523F81" w:rsidRDefault="005647E1" w:rsidP="005647E1">
      <w:pPr>
        <w:jc w:val="center"/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 xml:space="preserve">APPEL </w:t>
      </w:r>
      <w:r w:rsidR="007C615E">
        <w:rPr>
          <w:rFonts w:asciiTheme="majorHAnsi" w:hAnsiTheme="majorHAnsi" w:cstheme="majorHAnsi"/>
          <w:b/>
          <w:bCs/>
          <w:lang w:val="fr-FR"/>
        </w:rPr>
        <w:t xml:space="preserve">À </w:t>
      </w:r>
      <w:r w:rsidRPr="00523F81">
        <w:rPr>
          <w:rFonts w:asciiTheme="majorHAnsi" w:hAnsiTheme="majorHAnsi" w:cstheme="majorHAnsi"/>
          <w:b/>
          <w:bCs/>
          <w:lang w:val="fr-FR"/>
        </w:rPr>
        <w:t>LA MANIFESTATION D'INTÉRÊT</w:t>
      </w:r>
    </w:p>
    <w:p w14:paraId="2B795FC0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1013-EOI-02-0001</w:t>
      </w:r>
    </w:p>
    <w:p w14:paraId="6A5B23EF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457E8A33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2288A277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6ECD8432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5D55719E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31F49331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0EBF7BA5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62F72F4C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3FDE65F4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51FA1855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028454CB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29B5900B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4487434B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2FDEFCE7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41AAB5B8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178506E8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3269E1AE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5A38B917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19F5E65F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7DE17BB6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063659B2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36E4648E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5867C119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6C474789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0D0B295D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78E1B0D0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5E904738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591EDA4D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792FAF5C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573FAFFB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10B074D0" w14:textId="77777777" w:rsidR="00824F38" w:rsidRPr="00523F81" w:rsidRDefault="00824F38" w:rsidP="005647E1">
      <w:pPr>
        <w:jc w:val="center"/>
        <w:rPr>
          <w:rFonts w:asciiTheme="majorHAnsi" w:hAnsiTheme="majorHAnsi" w:cstheme="majorHAnsi"/>
          <w:lang w:val="fr-FR"/>
        </w:rPr>
      </w:pPr>
    </w:p>
    <w:p w14:paraId="3563B47D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4D0FFC9F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795B3819" w14:textId="77777777" w:rsidR="005647E1" w:rsidRPr="00523F81" w:rsidRDefault="005647E1" w:rsidP="005647E1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160" w:line="259" w:lineRule="auto"/>
        <w:contextualSpacing/>
        <w:rPr>
          <w:rFonts w:asciiTheme="majorHAnsi" w:hAnsiTheme="majorHAnsi" w:cstheme="majorHAnsi"/>
          <w:b/>
          <w:bCs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b/>
          <w:bCs/>
          <w:sz w:val="20"/>
          <w:szCs w:val="20"/>
          <w:lang w:val="fr-FR"/>
        </w:rPr>
        <w:t>INTRODUCTION :</w:t>
      </w:r>
    </w:p>
    <w:p w14:paraId="362D5AC3" w14:textId="77777777" w:rsidR="00C16CE3" w:rsidRPr="00523F81" w:rsidRDefault="00C16CE3" w:rsidP="00C16CE3">
      <w:pPr>
        <w:pStyle w:val="ListParagraph"/>
        <w:widowControl/>
        <w:autoSpaceDE/>
        <w:autoSpaceDN/>
        <w:adjustRightInd/>
        <w:spacing w:after="160" w:line="259" w:lineRule="auto"/>
        <w:ind w:left="720" w:firstLine="0"/>
        <w:contextualSpacing/>
        <w:rPr>
          <w:rFonts w:asciiTheme="majorHAnsi" w:hAnsiTheme="majorHAnsi" w:cstheme="majorHAnsi"/>
          <w:b/>
          <w:bCs/>
          <w:sz w:val="20"/>
          <w:szCs w:val="20"/>
          <w:lang w:val="fr-FR"/>
        </w:rPr>
      </w:pPr>
    </w:p>
    <w:p w14:paraId="3B841D34" w14:textId="77777777" w:rsidR="005647E1" w:rsidRPr="00523F81" w:rsidRDefault="005647E1" w:rsidP="005647E1">
      <w:pPr>
        <w:pStyle w:val="ListParagraph"/>
        <w:widowControl/>
        <w:numPr>
          <w:ilvl w:val="1"/>
          <w:numId w:val="8"/>
        </w:numPr>
        <w:autoSpaceDE/>
        <w:autoSpaceDN/>
        <w:adjustRightInd/>
        <w:spacing w:after="160" w:line="259" w:lineRule="auto"/>
        <w:contextualSpacing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>Le présent appel à manifestation d'intérêt a pour objet de présélectionner les fournisseurs qui participeront à l'appel d'offres pour les travaux de génie civil qui comprendront l'élargissement d'un pont existant, l'élévation de la route et la barrière en béton.</w:t>
      </w:r>
    </w:p>
    <w:p w14:paraId="56613320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</w:p>
    <w:p w14:paraId="69F3274B" w14:textId="77777777" w:rsidR="005647E1" w:rsidRPr="00523F81" w:rsidRDefault="005647E1" w:rsidP="005647E1">
      <w:pPr>
        <w:pStyle w:val="ListParagraph"/>
        <w:widowControl/>
        <w:numPr>
          <w:ilvl w:val="1"/>
          <w:numId w:val="8"/>
        </w:numPr>
        <w:autoSpaceDE/>
        <w:autoSpaceDN/>
        <w:adjustRightInd/>
        <w:spacing w:after="160" w:line="259" w:lineRule="auto"/>
        <w:contextualSpacing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 xml:space="preserve">Les fournisseurs intéressés doivent manifester leur intérêt en remplissant et en soumettant le document </w:t>
      </w:r>
      <w:r w:rsidRPr="00523F81">
        <w:rPr>
          <w:rFonts w:asciiTheme="majorHAnsi" w:hAnsiTheme="majorHAnsi" w:cstheme="majorHAnsi"/>
          <w:sz w:val="20"/>
          <w:szCs w:val="20"/>
          <w:highlight w:val="yellow"/>
          <w:lang w:val="fr-FR"/>
        </w:rPr>
        <w:t>obligatoire</w:t>
      </w:r>
      <w:r w:rsidRPr="00523F81">
        <w:rPr>
          <w:rFonts w:asciiTheme="majorHAnsi" w:hAnsiTheme="majorHAnsi" w:cstheme="majorHAnsi"/>
          <w:sz w:val="20"/>
          <w:szCs w:val="20"/>
          <w:lang w:val="fr-FR"/>
        </w:rPr>
        <w:t xml:space="preserve"> accompagné d’informations substantielles :</w:t>
      </w:r>
    </w:p>
    <w:p w14:paraId="30374BD4" w14:textId="77777777" w:rsidR="005647E1" w:rsidRPr="00523F81" w:rsidRDefault="005647E1" w:rsidP="005647E1">
      <w:pPr>
        <w:ind w:left="360"/>
        <w:rPr>
          <w:rFonts w:asciiTheme="majorHAnsi" w:hAnsiTheme="majorHAnsi" w:cstheme="majorHAnsi"/>
          <w:lang w:val="fr-FR"/>
        </w:rPr>
      </w:pPr>
    </w:p>
    <w:p w14:paraId="5464C6DA" w14:textId="77777777" w:rsidR="005647E1" w:rsidRPr="00523F81" w:rsidRDefault="005647E1" w:rsidP="005647E1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160" w:line="259" w:lineRule="auto"/>
        <w:contextualSpacing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>Une manifestation d'intérêt dont le modèle est joint à l'annexe 1.</w:t>
      </w:r>
    </w:p>
    <w:p w14:paraId="392D73EF" w14:textId="77777777" w:rsidR="005647E1" w:rsidRPr="00523F81" w:rsidRDefault="005647E1" w:rsidP="005647E1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160" w:line="259" w:lineRule="auto"/>
        <w:contextualSpacing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>Une identification du fournisseur, dont le modèle est joint à l'annexe 2.</w:t>
      </w:r>
    </w:p>
    <w:p w14:paraId="1FC57064" w14:textId="77777777" w:rsidR="005647E1" w:rsidRPr="00523F81" w:rsidRDefault="005647E1" w:rsidP="005647E1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160" w:line="259" w:lineRule="auto"/>
        <w:contextualSpacing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>Une liste des clients auxquels le soumissionnaire a fourni avec succès des services similaires et une brève description du service fourni, y compris les références et les coordonnées de ces clients.</w:t>
      </w:r>
    </w:p>
    <w:p w14:paraId="74757AA0" w14:textId="77777777" w:rsidR="005647E1" w:rsidRPr="00523F81" w:rsidRDefault="005647E1" w:rsidP="005647E1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160" w:line="259" w:lineRule="auto"/>
        <w:contextualSpacing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>Une attestation certifiant que le soumissionnaire est en règle avec les institutions gouvernementales et quasi-gouvernementales appropriées, telles que l'administration fiscale et le ministère du travail de la République démocratique du Congo.</w:t>
      </w:r>
    </w:p>
    <w:p w14:paraId="59EE4535" w14:textId="77777777" w:rsidR="005647E1" w:rsidRPr="00523F81" w:rsidRDefault="005647E1" w:rsidP="005647E1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160" w:line="259" w:lineRule="auto"/>
        <w:contextualSpacing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 xml:space="preserve">Le certificat de l'ARSP ou tout autre document pertinent prouvant votre conformité à l'ARSP. </w:t>
      </w:r>
    </w:p>
    <w:p w14:paraId="24E1F07A" w14:textId="77777777" w:rsidR="005647E1" w:rsidRPr="00523F81" w:rsidRDefault="005647E1" w:rsidP="005647E1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160" w:line="259" w:lineRule="auto"/>
        <w:contextualSpacing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>Si vous êtes une société étrangère, veuillez indiquer l'entité locale de la RDC avec laquelle vous avez l'intention de vous associer pour ce projet.</w:t>
      </w:r>
    </w:p>
    <w:p w14:paraId="0AD33338" w14:textId="77777777" w:rsidR="005647E1" w:rsidRPr="00523F81" w:rsidRDefault="005647E1" w:rsidP="005647E1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160" w:line="259" w:lineRule="auto"/>
        <w:contextualSpacing/>
        <w:jc w:val="both"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>Toute autorisation, certificat ou autre document qui vous donne la capacité de fournir des travaux de génie civil.</w:t>
      </w:r>
    </w:p>
    <w:p w14:paraId="636095FA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  <w:r w:rsidRPr="00523F81">
        <w:rPr>
          <w:rFonts w:asciiTheme="majorHAnsi" w:hAnsiTheme="majorHAnsi" w:cstheme="majorHAnsi"/>
          <w:lang w:val="fr-FR"/>
        </w:rPr>
        <w:t xml:space="preserve">Les documents </w:t>
      </w:r>
      <w:r w:rsidRPr="00523F81">
        <w:rPr>
          <w:rFonts w:asciiTheme="majorHAnsi" w:hAnsiTheme="majorHAnsi" w:cstheme="majorHAnsi"/>
          <w:b/>
          <w:bCs/>
          <w:lang w:val="fr-FR"/>
        </w:rPr>
        <w:t>doivent être envoyés</w:t>
      </w:r>
      <w:r w:rsidRPr="00523F81">
        <w:rPr>
          <w:rFonts w:asciiTheme="majorHAnsi" w:hAnsiTheme="majorHAnsi" w:cstheme="majorHAnsi"/>
          <w:lang w:val="fr-FR"/>
        </w:rPr>
        <w:t xml:space="preserve"> à- cette adresse : </w:t>
      </w:r>
      <w:hyperlink r:id="rId8" w:history="1">
        <w:r w:rsidRPr="00523F81">
          <w:rPr>
            <w:rStyle w:val="Hyperlink"/>
            <w:rFonts w:asciiTheme="majorHAnsi" w:hAnsiTheme="majorHAnsi" w:cstheme="majorHAnsi"/>
            <w:b/>
            <w:bCs/>
            <w:lang w:val="fr-FR"/>
          </w:rPr>
          <w:t>contracts@kamoacopper.com</w:t>
        </w:r>
      </w:hyperlink>
      <w:r w:rsidRPr="00523F81">
        <w:rPr>
          <w:rFonts w:asciiTheme="majorHAnsi" w:hAnsiTheme="majorHAnsi" w:cstheme="majorHAnsi"/>
          <w:b/>
          <w:bCs/>
          <w:lang w:val="fr-FR"/>
        </w:rPr>
        <w:t xml:space="preserve"> </w:t>
      </w:r>
    </w:p>
    <w:p w14:paraId="0B667F3A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762B7AA8" w14:textId="77777777" w:rsidR="005647E1" w:rsidRPr="00523F81" w:rsidRDefault="005647E1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DATE D'ANNONCE :</w:t>
      </w:r>
    </w:p>
    <w:p w14:paraId="7D0D6DC6" w14:textId="77777777" w:rsidR="005647E1" w:rsidRPr="00523F81" w:rsidRDefault="005647E1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11 mai 2023</w:t>
      </w:r>
    </w:p>
    <w:p w14:paraId="073930C1" w14:textId="77777777" w:rsidR="005647E1" w:rsidRPr="00523F81" w:rsidRDefault="005647E1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38101E47" w14:textId="55D10C25" w:rsidR="005647E1" w:rsidRPr="00523F81" w:rsidRDefault="005647E1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DATE LIMITE D</w:t>
      </w:r>
      <w:r w:rsidR="00D055F6">
        <w:rPr>
          <w:rFonts w:asciiTheme="majorHAnsi" w:hAnsiTheme="majorHAnsi" w:cstheme="majorHAnsi"/>
          <w:b/>
          <w:bCs/>
          <w:lang w:val="fr-FR"/>
        </w:rPr>
        <w:t>U</w:t>
      </w:r>
      <w:r w:rsidRPr="00523F81">
        <w:rPr>
          <w:rFonts w:asciiTheme="majorHAnsi" w:hAnsiTheme="majorHAnsi" w:cstheme="majorHAnsi"/>
          <w:b/>
          <w:bCs/>
          <w:lang w:val="fr-FR"/>
        </w:rPr>
        <w:t xml:space="preserve"> DÉPÔT DE L'EOI :</w:t>
      </w:r>
    </w:p>
    <w:p w14:paraId="5D664C2E" w14:textId="77777777" w:rsidR="005647E1" w:rsidRPr="00523F81" w:rsidRDefault="005647E1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22 mai 2023 12h00 Heure de Kolwezi</w:t>
      </w:r>
    </w:p>
    <w:p w14:paraId="38855801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6E8DE94A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553BAE4C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6D9A8188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5B683C22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48D7DCC3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5821D7B6" w14:textId="77777777" w:rsidR="001636DC" w:rsidRPr="00523F81" w:rsidRDefault="001636DC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0893EDAD" w14:textId="77777777" w:rsidR="001636DC" w:rsidRPr="00523F81" w:rsidRDefault="001636DC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76BAD0F2" w14:textId="77777777" w:rsidR="001636DC" w:rsidRPr="00523F81" w:rsidRDefault="001636DC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42544840" w14:textId="77777777" w:rsidR="002A2514" w:rsidRPr="00523F81" w:rsidRDefault="002A2514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4B29C659" w14:textId="77777777" w:rsidR="002A2514" w:rsidRPr="00523F81" w:rsidRDefault="002A2514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6BFEEC29" w14:textId="77777777" w:rsidR="002A2514" w:rsidRPr="00523F81" w:rsidRDefault="002A2514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5C67A7EF" w14:textId="77777777" w:rsidR="002A2514" w:rsidRPr="00523F81" w:rsidRDefault="002A2514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62A04236" w14:textId="77777777" w:rsidR="002A2514" w:rsidRPr="00523F81" w:rsidRDefault="002A2514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0EF077F1" w14:textId="77777777" w:rsidR="002A2514" w:rsidRPr="00523F81" w:rsidRDefault="002A2514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48A8C0FF" w14:textId="77777777" w:rsidR="002A2514" w:rsidRPr="00523F81" w:rsidRDefault="002A2514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73870746" w14:textId="77777777" w:rsidR="002A2514" w:rsidRPr="00523F81" w:rsidRDefault="002A2514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1C3CFAB6" w14:textId="0D00D20D" w:rsidR="005647E1" w:rsidRPr="00523F81" w:rsidRDefault="005647E1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2. OBJECTIFS ET CHAMP D'APPLICATION</w:t>
      </w:r>
    </w:p>
    <w:p w14:paraId="1E806957" w14:textId="77777777" w:rsidR="001636DC" w:rsidRPr="00523F81" w:rsidRDefault="001636DC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6A6AD1BC" w14:textId="77EEC820" w:rsidR="005647E1" w:rsidRPr="00523F81" w:rsidRDefault="005647E1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2.1 Étendue des services :</w:t>
      </w:r>
    </w:p>
    <w:p w14:paraId="5EDFF981" w14:textId="77777777" w:rsidR="001636DC" w:rsidRPr="00523F81" w:rsidRDefault="001636DC" w:rsidP="005647E1">
      <w:pPr>
        <w:jc w:val="both"/>
        <w:rPr>
          <w:rFonts w:asciiTheme="majorHAnsi" w:hAnsiTheme="majorHAnsi" w:cstheme="majorHAnsi"/>
          <w:lang w:val="fr-FR"/>
        </w:rPr>
      </w:pPr>
    </w:p>
    <w:p w14:paraId="1EFD0D4A" w14:textId="3F55EFDE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  <w:r w:rsidRPr="00523F81">
        <w:rPr>
          <w:rFonts w:asciiTheme="majorHAnsi" w:hAnsiTheme="majorHAnsi" w:cstheme="majorHAnsi"/>
          <w:lang w:val="fr-FR"/>
        </w:rPr>
        <w:t>L'entreprise de construction doit être en mesure de fournir les services suivants :</w:t>
      </w:r>
    </w:p>
    <w:p w14:paraId="6CF38A40" w14:textId="77777777" w:rsidR="005647E1" w:rsidRPr="00523F81" w:rsidRDefault="005647E1" w:rsidP="005647E1">
      <w:pPr>
        <w:pStyle w:val="ListParagraph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contextualSpacing/>
        <w:jc w:val="both"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>Construire des murs de berme (ouvrages en béton) de haute qualité en béton préfabriqué ;</w:t>
      </w:r>
    </w:p>
    <w:p w14:paraId="560BA632" w14:textId="77777777" w:rsidR="005647E1" w:rsidRPr="00523F81" w:rsidRDefault="005647E1" w:rsidP="005647E1">
      <w:pPr>
        <w:pStyle w:val="ListParagraph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contextualSpacing/>
        <w:jc w:val="both"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>Pompage des eaux stagnantes pour assécher la surface de construction ;</w:t>
      </w:r>
    </w:p>
    <w:p w14:paraId="17F3AA34" w14:textId="77777777" w:rsidR="005647E1" w:rsidRPr="00523F81" w:rsidRDefault="005647E1" w:rsidP="005647E1">
      <w:pPr>
        <w:pStyle w:val="ListParagraph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contextualSpacing/>
        <w:jc w:val="both"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>Fournir et installer des barrières en béton préfabriqué ;</w:t>
      </w:r>
    </w:p>
    <w:p w14:paraId="79D53ECA" w14:textId="77777777" w:rsidR="005647E1" w:rsidRPr="00523F81" w:rsidRDefault="005647E1" w:rsidP="005647E1">
      <w:pPr>
        <w:pStyle w:val="ListParagraph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contextualSpacing/>
        <w:jc w:val="both"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 xml:space="preserve">Contrôle de la circulation conformément à la législation de la RDC afin de maintenir la route ouverte pendant toute la durée du projet ;  </w:t>
      </w:r>
    </w:p>
    <w:p w14:paraId="04D6CA8A" w14:textId="77777777" w:rsidR="005647E1" w:rsidRPr="00523F81" w:rsidRDefault="005647E1" w:rsidP="005647E1">
      <w:pPr>
        <w:pStyle w:val="ListParagraph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contextualSpacing/>
        <w:jc w:val="both"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>Nivellement et terrassement : terrassement, murs de soutènement.</w:t>
      </w:r>
    </w:p>
    <w:p w14:paraId="3F24CD0D" w14:textId="77777777" w:rsidR="005647E1" w:rsidRPr="00523F81" w:rsidRDefault="005647E1" w:rsidP="005647E1">
      <w:pPr>
        <w:pStyle w:val="ListParagraph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contextualSpacing/>
        <w:jc w:val="both"/>
        <w:rPr>
          <w:rFonts w:asciiTheme="majorHAnsi" w:hAnsiTheme="majorHAnsi" w:cstheme="majorHAnsi"/>
          <w:sz w:val="20"/>
          <w:szCs w:val="20"/>
          <w:lang w:val="fr-FR"/>
        </w:rPr>
      </w:pPr>
      <w:r w:rsidRPr="00523F81">
        <w:rPr>
          <w:rFonts w:asciiTheme="majorHAnsi" w:hAnsiTheme="majorHAnsi" w:cstheme="majorHAnsi"/>
          <w:sz w:val="20"/>
          <w:szCs w:val="20"/>
          <w:lang w:val="fr-FR"/>
        </w:rPr>
        <w:t>L'entreprise de construction doit fournir tous les matériaux, équipements et logements pour son personnel.</w:t>
      </w:r>
    </w:p>
    <w:p w14:paraId="736FA67C" w14:textId="77777777" w:rsidR="00781242" w:rsidRDefault="00781242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01DB390E" w14:textId="223557A2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NB</w:t>
      </w:r>
      <w:r w:rsidRPr="00523F81">
        <w:rPr>
          <w:rFonts w:asciiTheme="majorHAnsi" w:hAnsiTheme="majorHAnsi" w:cstheme="majorHAnsi"/>
          <w:lang w:val="fr-FR"/>
        </w:rPr>
        <w:t xml:space="preserve"> :</w:t>
      </w:r>
    </w:p>
    <w:p w14:paraId="52286C95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  <w:r w:rsidRPr="00523F81">
        <w:rPr>
          <w:rFonts w:asciiTheme="majorHAnsi" w:hAnsiTheme="majorHAnsi" w:cstheme="majorHAnsi"/>
          <w:lang w:val="fr-FR"/>
        </w:rPr>
        <w:t>La zone d'exécution du projet est située sur la route de contournement entre Kamoa Copper SA et Kolwezi, dans la province de Lualaba.</w:t>
      </w:r>
    </w:p>
    <w:p w14:paraId="73DA6732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1CB5DC8E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07DB02F0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780C725F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108CA7C4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7F0CCA6A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28BE37E6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247341E8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74B42277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3D9B307B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059FC544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5D5F685D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3033AD80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4993C8B0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4586E2D3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62B89F27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5FBE8796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2B647F54" w14:textId="77777777" w:rsidR="005647E1" w:rsidRPr="00523F81" w:rsidRDefault="005647E1" w:rsidP="005647E1">
      <w:pPr>
        <w:jc w:val="both"/>
        <w:rPr>
          <w:rFonts w:asciiTheme="majorHAnsi" w:hAnsiTheme="majorHAnsi" w:cstheme="majorHAnsi"/>
          <w:lang w:val="fr-FR"/>
        </w:rPr>
      </w:pPr>
    </w:p>
    <w:p w14:paraId="6E4EE435" w14:textId="77777777" w:rsidR="00C16EE8" w:rsidRPr="00523F81" w:rsidRDefault="00C16EE8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00A00F77" w14:textId="77777777" w:rsidR="00C16EE8" w:rsidRPr="00523F81" w:rsidRDefault="00C16EE8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589B3000" w14:textId="77777777" w:rsidR="00C16EE8" w:rsidRPr="00523F81" w:rsidRDefault="00C16EE8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4F0C93FF" w14:textId="77777777" w:rsidR="00C16EE8" w:rsidRPr="00523F81" w:rsidRDefault="00C16EE8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19B6FADF" w14:textId="77777777" w:rsidR="00C16EE8" w:rsidRPr="00523F81" w:rsidRDefault="00C16EE8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223A29F2" w14:textId="77777777" w:rsidR="00C16EE8" w:rsidRPr="00523F81" w:rsidRDefault="00C16EE8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2802F40E" w14:textId="77777777" w:rsidR="00C16EE8" w:rsidRPr="00523F81" w:rsidRDefault="00C16EE8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468512E1" w14:textId="77777777" w:rsidR="00C16EE8" w:rsidRPr="00523F81" w:rsidRDefault="00C16EE8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71B47347" w14:textId="77777777" w:rsidR="00C16EE8" w:rsidRPr="00523F81" w:rsidRDefault="00C16EE8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3E493026" w14:textId="77777777" w:rsidR="00C16EE8" w:rsidRPr="00523F81" w:rsidRDefault="00C16EE8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0BE13265" w14:textId="77777777" w:rsidR="002A2514" w:rsidRPr="00523F81" w:rsidRDefault="002A2514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7A12DEC3" w14:textId="77777777" w:rsidR="002A2514" w:rsidRPr="00523F81" w:rsidRDefault="002A2514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27E1CB8A" w14:textId="77777777" w:rsidR="002A2514" w:rsidRPr="00523F81" w:rsidRDefault="002A2514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653BD689" w14:textId="77777777" w:rsidR="002A2514" w:rsidRPr="00523F81" w:rsidRDefault="002A2514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49757A54" w14:textId="1C4A30B8" w:rsidR="005647E1" w:rsidRPr="00523F81" w:rsidRDefault="005647E1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 xml:space="preserve">ANNEXE 1 </w:t>
      </w:r>
    </w:p>
    <w:p w14:paraId="3AE2C6ED" w14:textId="77777777" w:rsidR="005647E1" w:rsidRPr="00523F81" w:rsidRDefault="005647E1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OBJET : MANIFESTATION D'INTÉRÊT NUMÉRO 1013-EOI-02-0001</w:t>
      </w:r>
    </w:p>
    <w:p w14:paraId="28F646D8" w14:textId="77777777" w:rsidR="005647E1" w:rsidRPr="00523F81" w:rsidRDefault="005647E1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AU : SERVICE DES CONTRATS DE KAMOA COPPER SA</w:t>
      </w:r>
    </w:p>
    <w:p w14:paraId="0B0890A8" w14:textId="77777777" w:rsidR="005647E1" w:rsidRPr="00523F81" w:rsidRDefault="005647E1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ATTENTION : MR. JONATHAN KIBAMBE</w:t>
      </w:r>
    </w:p>
    <w:p w14:paraId="62A23BBF" w14:textId="77777777" w:rsidR="005647E1" w:rsidRPr="00523F81" w:rsidRDefault="005647E1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04DAE981" w14:textId="77777777" w:rsidR="005647E1" w:rsidRPr="00523F81" w:rsidRDefault="005647E1" w:rsidP="005647E1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14:paraId="5D3CA88B" w14:textId="77777777" w:rsidR="005647E1" w:rsidRPr="00523F81" w:rsidRDefault="005647E1" w:rsidP="005647E1">
      <w:pPr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Appel à la manifestation d'intérêt n° :                                                                  1013-EOI-02-0001</w:t>
      </w:r>
    </w:p>
    <w:p w14:paraId="7B1ABC8D" w14:textId="77777777" w:rsidR="005647E1" w:rsidRPr="00523F81" w:rsidRDefault="005647E1" w:rsidP="005647E1">
      <w:pPr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 xml:space="preserve">Date limite de dépôt de la manifestation d'intérêt : </w:t>
      </w:r>
      <w:r w:rsidRPr="00523F81">
        <w:rPr>
          <w:rFonts w:asciiTheme="majorHAnsi" w:hAnsiTheme="majorHAnsi" w:cstheme="majorHAnsi"/>
          <w:b/>
          <w:bCs/>
          <w:highlight w:val="yellow"/>
          <w:lang w:val="fr-FR"/>
        </w:rPr>
        <w:t>22 mai 2023, 12h00 heure de Kolwezi.</w:t>
      </w:r>
    </w:p>
    <w:p w14:paraId="4BC0682E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b/>
          <w:bCs/>
          <w:lang w:val="fr-FR"/>
        </w:rPr>
      </w:pPr>
    </w:p>
    <w:p w14:paraId="2F698966" w14:textId="77777777" w:rsidR="005647E1" w:rsidRPr="00523F81" w:rsidRDefault="005647E1" w:rsidP="005647E1">
      <w:pPr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Manifestation d'intérêt pour la proposition de construction du pont, de la route et du resurfaçage.</w:t>
      </w:r>
    </w:p>
    <w:p w14:paraId="7EC8DBFA" w14:textId="77777777" w:rsidR="005647E1" w:rsidRPr="00523F81" w:rsidRDefault="005647E1" w:rsidP="005647E1">
      <w:pPr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Fournisseur soumettant la manifestation d'intérêt : __________________________________________</w:t>
      </w:r>
    </w:p>
    <w:p w14:paraId="7AAC026C" w14:textId="77777777" w:rsidR="005647E1" w:rsidRPr="00523F81" w:rsidRDefault="005647E1" w:rsidP="005647E1">
      <w:pPr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ab/>
      </w:r>
      <w:r w:rsidRPr="00523F81">
        <w:rPr>
          <w:rFonts w:asciiTheme="majorHAnsi" w:hAnsiTheme="majorHAnsi" w:cstheme="majorHAnsi"/>
          <w:b/>
          <w:bCs/>
          <w:lang w:val="fr-FR"/>
        </w:rPr>
        <w:tab/>
      </w:r>
      <w:r w:rsidRPr="00523F81">
        <w:rPr>
          <w:rFonts w:asciiTheme="majorHAnsi" w:hAnsiTheme="majorHAnsi" w:cstheme="majorHAnsi"/>
          <w:b/>
          <w:bCs/>
          <w:lang w:val="fr-FR"/>
        </w:rPr>
        <w:tab/>
      </w:r>
      <w:r w:rsidRPr="00523F81">
        <w:rPr>
          <w:rFonts w:asciiTheme="majorHAnsi" w:hAnsiTheme="majorHAnsi" w:cstheme="majorHAnsi"/>
          <w:b/>
          <w:bCs/>
          <w:lang w:val="fr-FR"/>
        </w:rPr>
        <w:tab/>
      </w:r>
      <w:r w:rsidRPr="00523F81">
        <w:rPr>
          <w:rFonts w:asciiTheme="majorHAnsi" w:hAnsiTheme="majorHAnsi" w:cstheme="majorHAnsi"/>
          <w:b/>
          <w:bCs/>
          <w:lang w:val="fr-FR"/>
        </w:rPr>
        <w:tab/>
      </w:r>
      <w:r w:rsidRPr="00523F81">
        <w:rPr>
          <w:rFonts w:asciiTheme="majorHAnsi" w:hAnsiTheme="majorHAnsi" w:cstheme="majorHAnsi"/>
          <w:b/>
          <w:bCs/>
          <w:lang w:val="fr-FR"/>
        </w:rPr>
        <w:tab/>
        <w:t xml:space="preserve">             (Nom de la société, numéro d'enregistrement)</w:t>
      </w:r>
    </w:p>
    <w:p w14:paraId="33E5EC23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</w:p>
    <w:p w14:paraId="16A0BAC8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  <w:r w:rsidRPr="00523F81">
        <w:rPr>
          <w:rFonts w:asciiTheme="majorHAnsi" w:hAnsiTheme="majorHAnsi" w:cstheme="majorHAnsi"/>
          <w:lang w:val="fr-FR"/>
        </w:rPr>
        <w:t>Madame, Monsieur</w:t>
      </w:r>
    </w:p>
    <w:p w14:paraId="2F2A49BF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</w:p>
    <w:p w14:paraId="045BFBFB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  <w:r w:rsidRPr="00523F81">
        <w:rPr>
          <w:rFonts w:asciiTheme="majorHAnsi" w:hAnsiTheme="majorHAnsi" w:cstheme="majorHAnsi"/>
          <w:lang w:val="fr-FR"/>
        </w:rPr>
        <w:t xml:space="preserve">Nous soumettons par la présente notre manifestation d'intérêt au nom de </w:t>
      </w:r>
      <w:r w:rsidRPr="00523F81">
        <w:rPr>
          <w:rFonts w:asciiTheme="majorHAnsi" w:hAnsiTheme="majorHAnsi" w:cstheme="majorHAnsi"/>
          <w:highlight w:val="yellow"/>
          <w:lang w:val="fr-FR"/>
        </w:rPr>
        <w:t>[insérer le nom du</w:t>
      </w:r>
      <w:r w:rsidRPr="00523F81">
        <w:rPr>
          <w:rFonts w:asciiTheme="majorHAnsi" w:hAnsiTheme="majorHAnsi" w:cstheme="majorHAnsi"/>
          <w:lang w:val="fr-FR"/>
        </w:rPr>
        <w:t xml:space="preserve"> </w:t>
      </w:r>
      <w:r w:rsidRPr="00523F81">
        <w:rPr>
          <w:rFonts w:asciiTheme="majorHAnsi" w:hAnsiTheme="majorHAnsi" w:cstheme="majorHAnsi"/>
          <w:highlight w:val="yellow"/>
          <w:lang w:val="fr-FR"/>
        </w:rPr>
        <w:t>fournisseur]</w:t>
      </w:r>
      <w:r w:rsidRPr="00523F81">
        <w:rPr>
          <w:rFonts w:asciiTheme="majorHAnsi" w:hAnsiTheme="majorHAnsi" w:cstheme="majorHAnsi"/>
          <w:lang w:val="fr-FR"/>
        </w:rPr>
        <w:t xml:space="preserve"> en réponse à l'appel à manifestation d'intérêt numéro 1013-EOI-02-0001.</w:t>
      </w:r>
    </w:p>
    <w:p w14:paraId="57DE8C9F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</w:p>
    <w:p w14:paraId="0FC591B2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  <w:r w:rsidRPr="00523F81">
        <w:rPr>
          <w:rFonts w:asciiTheme="majorHAnsi" w:hAnsiTheme="majorHAnsi" w:cstheme="majorHAnsi"/>
          <w:lang w:val="fr-FR"/>
        </w:rPr>
        <w:t>Le soussigné est dûment autorisé à représenter [insérer le nom du fournisseur] et, en signant le présent formulaire, il certifie et déclare que les informations contenues dans la présente manifestation d'intérêt et ses annexes sont complètes et correctes.</w:t>
      </w:r>
    </w:p>
    <w:p w14:paraId="29731CA7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</w:p>
    <w:p w14:paraId="401EF4FB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  <w:r w:rsidRPr="00523F81">
        <w:rPr>
          <w:rFonts w:asciiTheme="majorHAnsi" w:hAnsiTheme="majorHAnsi" w:cstheme="majorHAnsi"/>
          <w:lang w:val="fr-FR"/>
        </w:rPr>
        <w:t>Je vous prie d'agréer, Madame, Monsieur, l'expression de mes salutations distinguées,</w:t>
      </w:r>
    </w:p>
    <w:p w14:paraId="7EA91181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</w:p>
    <w:p w14:paraId="37117747" w14:textId="7BABA9E8" w:rsidR="005647E1" w:rsidRPr="00523F81" w:rsidRDefault="005647E1" w:rsidP="005647E1">
      <w:pPr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Signature(s) :</w:t>
      </w:r>
      <w:r w:rsidRPr="00523F81">
        <w:rPr>
          <w:rFonts w:asciiTheme="majorHAnsi" w:hAnsiTheme="majorHAnsi" w:cstheme="majorHAnsi"/>
          <w:b/>
          <w:bCs/>
          <w:lang w:val="fr-FR"/>
        </w:rPr>
        <w:tab/>
      </w:r>
      <w:r w:rsidRPr="00523F81">
        <w:rPr>
          <w:rFonts w:asciiTheme="majorHAnsi" w:hAnsiTheme="majorHAnsi" w:cstheme="majorHAnsi"/>
          <w:b/>
          <w:bCs/>
          <w:lang w:val="fr-FR"/>
        </w:rPr>
        <w:tab/>
      </w:r>
      <w:r w:rsidRPr="00523F81">
        <w:rPr>
          <w:rFonts w:asciiTheme="majorHAnsi" w:hAnsiTheme="majorHAnsi" w:cstheme="majorHAnsi"/>
          <w:b/>
          <w:bCs/>
          <w:lang w:val="fr-FR"/>
        </w:rPr>
        <w:tab/>
      </w:r>
      <w:r w:rsidRPr="00523F81">
        <w:rPr>
          <w:rFonts w:asciiTheme="majorHAnsi" w:hAnsiTheme="majorHAnsi" w:cstheme="majorHAnsi"/>
          <w:b/>
          <w:bCs/>
          <w:lang w:val="fr-FR"/>
        </w:rPr>
        <w:tab/>
      </w:r>
      <w:r w:rsidRPr="00523F81">
        <w:rPr>
          <w:rFonts w:asciiTheme="majorHAnsi" w:hAnsiTheme="majorHAnsi" w:cstheme="majorHAnsi"/>
          <w:b/>
          <w:bCs/>
          <w:lang w:val="fr-FR"/>
        </w:rPr>
        <w:tab/>
      </w:r>
      <w:r w:rsidR="006B0185">
        <w:rPr>
          <w:rFonts w:asciiTheme="majorHAnsi" w:hAnsiTheme="majorHAnsi" w:cstheme="majorHAnsi"/>
          <w:b/>
          <w:bCs/>
          <w:lang w:val="fr-FR"/>
        </w:rPr>
        <w:t>Scea</w:t>
      </w:r>
      <w:r w:rsidR="00B13E12">
        <w:rPr>
          <w:rFonts w:asciiTheme="majorHAnsi" w:hAnsiTheme="majorHAnsi" w:cstheme="majorHAnsi"/>
          <w:b/>
          <w:bCs/>
          <w:lang w:val="fr-FR"/>
        </w:rPr>
        <w:t>u</w:t>
      </w:r>
      <w:r w:rsidRPr="00523F81">
        <w:rPr>
          <w:rFonts w:asciiTheme="majorHAnsi" w:hAnsiTheme="majorHAnsi" w:cstheme="majorHAnsi"/>
          <w:b/>
          <w:bCs/>
          <w:lang w:val="fr-FR"/>
        </w:rPr>
        <w:t xml:space="preserve"> du fournisseur (</w:t>
      </w:r>
      <w:r w:rsidR="005F659F">
        <w:rPr>
          <w:rFonts w:asciiTheme="majorHAnsi" w:hAnsiTheme="majorHAnsi" w:cstheme="majorHAnsi"/>
          <w:b/>
          <w:bCs/>
          <w:lang w:val="fr-FR"/>
        </w:rPr>
        <w:t xml:space="preserve">Le cas </w:t>
      </w:r>
      <w:r w:rsidR="001F2DC3">
        <w:rPr>
          <w:rFonts w:asciiTheme="majorHAnsi" w:hAnsiTheme="majorHAnsi" w:cstheme="majorHAnsi"/>
          <w:b/>
          <w:bCs/>
          <w:lang w:val="fr-FR"/>
        </w:rPr>
        <w:t>é</w:t>
      </w:r>
      <w:r w:rsidR="005F659F">
        <w:rPr>
          <w:rFonts w:asciiTheme="majorHAnsi" w:hAnsiTheme="majorHAnsi" w:cstheme="majorHAnsi"/>
          <w:b/>
          <w:bCs/>
          <w:lang w:val="fr-FR"/>
        </w:rPr>
        <w:t>ch</w:t>
      </w:r>
      <w:r w:rsidR="001F2DC3">
        <w:rPr>
          <w:rFonts w:asciiTheme="majorHAnsi" w:hAnsiTheme="majorHAnsi" w:cstheme="majorHAnsi"/>
          <w:b/>
          <w:bCs/>
          <w:lang w:val="fr-FR"/>
        </w:rPr>
        <w:t>é</w:t>
      </w:r>
      <w:r w:rsidR="005F659F">
        <w:rPr>
          <w:rFonts w:asciiTheme="majorHAnsi" w:hAnsiTheme="majorHAnsi" w:cstheme="majorHAnsi"/>
          <w:b/>
          <w:bCs/>
          <w:lang w:val="fr-FR"/>
        </w:rPr>
        <w:t>ant</w:t>
      </w:r>
      <w:r w:rsidRPr="00523F81">
        <w:rPr>
          <w:rFonts w:asciiTheme="majorHAnsi" w:hAnsiTheme="majorHAnsi" w:cstheme="majorHAnsi"/>
          <w:b/>
          <w:bCs/>
          <w:lang w:val="fr-FR"/>
        </w:rPr>
        <w:t>)</w:t>
      </w:r>
    </w:p>
    <w:p w14:paraId="3419AA8C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  <w:r w:rsidRPr="00523F81">
        <w:rPr>
          <w:rFonts w:asciiTheme="majorHAnsi" w:hAnsiTheme="majorHAnsi" w:cstheme="majorHAnsi"/>
          <w:lang w:val="fr-FR"/>
        </w:rPr>
        <w:t>Nom et fonction en majuscules :</w:t>
      </w:r>
    </w:p>
    <w:p w14:paraId="57B088D6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</w:p>
    <w:p w14:paraId="2A7E5AA0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  <w:r w:rsidRPr="00523F81">
        <w:rPr>
          <w:rFonts w:asciiTheme="majorHAnsi" w:hAnsiTheme="majorHAnsi" w:cstheme="majorHAnsi"/>
          <w:lang w:val="fr-FR"/>
        </w:rPr>
        <w:t>Nom du fournisseur :</w:t>
      </w:r>
    </w:p>
    <w:p w14:paraId="4C6780A5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</w:p>
    <w:p w14:paraId="39BF0F96" w14:textId="77777777" w:rsidR="005647E1" w:rsidRPr="00523F81" w:rsidRDefault="005647E1" w:rsidP="005647E1">
      <w:pPr>
        <w:rPr>
          <w:rFonts w:asciiTheme="majorHAnsi" w:hAnsiTheme="majorHAnsi" w:cstheme="majorHAnsi"/>
          <w:lang w:val="fr-FR"/>
        </w:rPr>
      </w:pPr>
      <w:r w:rsidRPr="00523F81">
        <w:rPr>
          <w:rFonts w:asciiTheme="majorHAnsi" w:hAnsiTheme="majorHAnsi" w:cstheme="majorHAnsi"/>
          <w:lang w:val="fr-FR"/>
        </w:rPr>
        <w:t>Lieu :</w:t>
      </w:r>
      <w:r w:rsidRPr="00523F81">
        <w:rPr>
          <w:rFonts w:asciiTheme="majorHAnsi" w:hAnsiTheme="majorHAnsi" w:cstheme="majorHAnsi"/>
          <w:lang w:val="fr-FR"/>
        </w:rPr>
        <w:tab/>
      </w:r>
      <w:r w:rsidRPr="00523F81">
        <w:rPr>
          <w:rFonts w:asciiTheme="majorHAnsi" w:hAnsiTheme="majorHAnsi" w:cstheme="majorHAnsi"/>
          <w:lang w:val="fr-FR"/>
        </w:rPr>
        <w:tab/>
      </w:r>
      <w:r w:rsidRPr="00523F81">
        <w:rPr>
          <w:rFonts w:asciiTheme="majorHAnsi" w:hAnsiTheme="majorHAnsi" w:cstheme="majorHAnsi"/>
          <w:lang w:val="fr-FR"/>
        </w:rPr>
        <w:tab/>
      </w:r>
      <w:r w:rsidRPr="00523F81">
        <w:rPr>
          <w:rFonts w:asciiTheme="majorHAnsi" w:hAnsiTheme="majorHAnsi" w:cstheme="majorHAnsi"/>
          <w:lang w:val="fr-FR"/>
        </w:rPr>
        <w:tab/>
      </w:r>
      <w:r w:rsidRPr="00523F81">
        <w:rPr>
          <w:rFonts w:asciiTheme="majorHAnsi" w:hAnsiTheme="majorHAnsi" w:cstheme="majorHAnsi"/>
          <w:lang w:val="fr-FR"/>
        </w:rPr>
        <w:tab/>
      </w:r>
      <w:r w:rsidRPr="00523F81">
        <w:rPr>
          <w:rFonts w:asciiTheme="majorHAnsi" w:hAnsiTheme="majorHAnsi" w:cstheme="majorHAnsi"/>
          <w:lang w:val="fr-FR"/>
        </w:rPr>
        <w:tab/>
      </w:r>
      <w:r w:rsidRPr="00523F81">
        <w:rPr>
          <w:rFonts w:asciiTheme="majorHAnsi" w:hAnsiTheme="majorHAnsi" w:cstheme="majorHAnsi"/>
          <w:lang w:val="fr-FR"/>
        </w:rPr>
        <w:tab/>
        <w:t>Date (jour/mois/année) :</w:t>
      </w:r>
    </w:p>
    <w:p w14:paraId="172C6E07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0E92C23A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297258AB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49069CE3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0D0211E8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72F3BB82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7E56DE30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68039314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4704AA78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143F81CF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7E9FDD72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426A534C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1FB92A90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7F677DBB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449DA9E9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6E20773A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6001E8EB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04E5C419" w14:textId="77777777" w:rsidR="00E451F2" w:rsidRPr="00523F81" w:rsidRDefault="00E451F2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71C5B891" w14:textId="44517AEE" w:rsidR="005647E1" w:rsidRPr="00523F81" w:rsidRDefault="005647E1" w:rsidP="005647E1">
      <w:pPr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ANNEXE 2</w:t>
      </w:r>
    </w:p>
    <w:p w14:paraId="49469307" w14:textId="77777777" w:rsidR="005647E1" w:rsidRPr="00523F81" w:rsidRDefault="005647E1" w:rsidP="005647E1">
      <w:pPr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MANIFESTATION D'INTÉRÊT NO 1013-EOI-02-0001</w:t>
      </w:r>
    </w:p>
    <w:p w14:paraId="3383533A" w14:textId="77777777" w:rsidR="005647E1" w:rsidRPr="00523F81" w:rsidRDefault="005647E1" w:rsidP="005647E1">
      <w:pPr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IDENTIFICATION DU FOURNISSEUR</w:t>
      </w:r>
    </w:p>
    <w:p w14:paraId="501CB02F" w14:textId="77777777" w:rsidR="005647E1" w:rsidRPr="00523F81" w:rsidRDefault="005647E1" w:rsidP="005647E1">
      <w:pPr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1.1 Identification du fournisseur</w:t>
      </w:r>
    </w:p>
    <w:p w14:paraId="779FEC4A" w14:textId="77777777" w:rsidR="005647E1" w:rsidRPr="00523F81" w:rsidRDefault="005647E1" w:rsidP="005647E1">
      <w:pPr>
        <w:rPr>
          <w:rFonts w:asciiTheme="majorHAnsi" w:hAnsiTheme="majorHAnsi" w:cstheme="majorHAnsi"/>
          <w:b/>
          <w:bCs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5870"/>
      </w:tblGrid>
      <w:tr w:rsidR="005647E1" w:rsidRPr="00523F81" w14:paraId="0488B32E" w14:textId="77777777" w:rsidTr="00F7397E">
        <w:trPr>
          <w:trHeight w:val="432"/>
        </w:trPr>
        <w:tc>
          <w:tcPr>
            <w:tcW w:w="9350" w:type="dxa"/>
            <w:gridSpan w:val="2"/>
          </w:tcPr>
          <w:p w14:paraId="4D38BE54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INFORMATIONS REQUISES 1</w:t>
            </w:r>
          </w:p>
          <w:p w14:paraId="14EA88A4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</w:tc>
      </w:tr>
      <w:tr w:rsidR="005647E1" w:rsidRPr="00683E8F" w14:paraId="5BD65849" w14:textId="77777777" w:rsidTr="00F7397E">
        <w:trPr>
          <w:trHeight w:val="1440"/>
        </w:trPr>
        <w:tc>
          <w:tcPr>
            <w:tcW w:w="3480" w:type="dxa"/>
          </w:tcPr>
          <w:p w14:paraId="60F614DA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COORDONNÉES</w:t>
            </w:r>
          </w:p>
          <w:p w14:paraId="5B8AD206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  <w:p w14:paraId="77A8206B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  <w:p w14:paraId="07F0ACD3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</w:tc>
        <w:tc>
          <w:tcPr>
            <w:tcW w:w="5870" w:type="dxa"/>
          </w:tcPr>
          <w:p w14:paraId="3722C92F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  <w:p w14:paraId="4C8CE232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Adresse :</w:t>
            </w:r>
          </w:p>
          <w:p w14:paraId="53CE7500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Numéro de téléphone :</w:t>
            </w:r>
          </w:p>
          <w:p w14:paraId="326B5CDD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 xml:space="preserve">Courriel : </w:t>
            </w:r>
          </w:p>
        </w:tc>
      </w:tr>
      <w:tr w:rsidR="005647E1" w:rsidRPr="00523F81" w14:paraId="1CDCB031" w14:textId="77777777" w:rsidTr="00F7397E">
        <w:trPr>
          <w:trHeight w:val="264"/>
        </w:trPr>
        <w:tc>
          <w:tcPr>
            <w:tcW w:w="3480" w:type="dxa"/>
          </w:tcPr>
          <w:p w14:paraId="4905C5BB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FORMULAIRE JURIDIQUE</w:t>
            </w:r>
          </w:p>
        </w:tc>
        <w:tc>
          <w:tcPr>
            <w:tcW w:w="5870" w:type="dxa"/>
          </w:tcPr>
          <w:p w14:paraId="7D7F6F45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</w:tc>
      </w:tr>
      <w:tr w:rsidR="005647E1" w:rsidRPr="00523F81" w14:paraId="5A89BF95" w14:textId="77777777" w:rsidTr="00F7397E">
        <w:trPr>
          <w:trHeight w:val="1284"/>
        </w:trPr>
        <w:tc>
          <w:tcPr>
            <w:tcW w:w="3480" w:type="dxa"/>
          </w:tcPr>
          <w:p w14:paraId="596000AC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DÉTAILS DE L'ENREGISTREMENT</w:t>
            </w:r>
          </w:p>
          <w:p w14:paraId="53069B27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  <w:p w14:paraId="3F7B0ABF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  <w:p w14:paraId="6E582A95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</w:tc>
        <w:tc>
          <w:tcPr>
            <w:tcW w:w="5870" w:type="dxa"/>
          </w:tcPr>
          <w:p w14:paraId="4766973B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Date de l'enregistrement :</w:t>
            </w:r>
          </w:p>
          <w:p w14:paraId="45C48B13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Pays d'enregistrement :</w:t>
            </w:r>
          </w:p>
          <w:p w14:paraId="20182D2C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Numéro d'enregistrement :</w:t>
            </w:r>
          </w:p>
        </w:tc>
      </w:tr>
      <w:tr w:rsidR="005647E1" w:rsidRPr="00523F81" w14:paraId="62850B61" w14:textId="77777777" w:rsidTr="00F7397E">
        <w:trPr>
          <w:trHeight w:val="300"/>
        </w:trPr>
        <w:tc>
          <w:tcPr>
            <w:tcW w:w="3480" w:type="dxa"/>
          </w:tcPr>
          <w:p w14:paraId="7187A5B8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TVA</w:t>
            </w:r>
          </w:p>
        </w:tc>
        <w:tc>
          <w:tcPr>
            <w:tcW w:w="5870" w:type="dxa"/>
          </w:tcPr>
          <w:p w14:paraId="7BED87F0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Numéro d'enregistrement</w:t>
            </w:r>
          </w:p>
        </w:tc>
      </w:tr>
    </w:tbl>
    <w:p w14:paraId="2512788F" w14:textId="77777777" w:rsidR="005647E1" w:rsidRPr="00523F81" w:rsidRDefault="005647E1" w:rsidP="005647E1">
      <w:pPr>
        <w:rPr>
          <w:rFonts w:asciiTheme="majorHAnsi" w:hAnsiTheme="majorHAnsi" w:cstheme="majorHAnsi"/>
          <w:b/>
          <w:bCs/>
          <w:lang w:val="fr-FR"/>
        </w:rPr>
      </w:pPr>
    </w:p>
    <w:p w14:paraId="50A7C424" w14:textId="77777777" w:rsidR="005647E1" w:rsidRPr="00523F81" w:rsidRDefault="005647E1" w:rsidP="005647E1">
      <w:pPr>
        <w:rPr>
          <w:rFonts w:asciiTheme="majorHAnsi" w:hAnsiTheme="majorHAnsi" w:cstheme="majorHAnsi"/>
          <w:b/>
          <w:bCs/>
          <w:lang w:val="fr-FR"/>
        </w:rPr>
      </w:pPr>
      <w:r w:rsidRPr="00523F81">
        <w:rPr>
          <w:rFonts w:asciiTheme="majorHAnsi" w:hAnsiTheme="majorHAnsi" w:cstheme="majorHAnsi"/>
          <w:b/>
          <w:bCs/>
          <w:lang w:val="fr-FR"/>
        </w:rPr>
        <w:t>1.2 Personne à contacter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4"/>
        <w:gridCol w:w="5846"/>
      </w:tblGrid>
      <w:tr w:rsidR="005647E1" w:rsidRPr="00523F81" w14:paraId="44D5D974" w14:textId="77777777" w:rsidTr="00F7397E">
        <w:trPr>
          <w:trHeight w:val="420"/>
        </w:trPr>
        <w:tc>
          <w:tcPr>
            <w:tcW w:w="9350" w:type="dxa"/>
            <w:gridSpan w:val="2"/>
          </w:tcPr>
          <w:p w14:paraId="4F1C69C6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INFORMATIONS REQUISES 2</w:t>
            </w:r>
          </w:p>
          <w:p w14:paraId="1012C2D3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  <w:p w14:paraId="3AC8CFBA" w14:textId="77777777" w:rsidR="005647E1" w:rsidRPr="00523F81" w:rsidRDefault="005647E1" w:rsidP="00F7397E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</w:tc>
      </w:tr>
      <w:tr w:rsidR="005647E1" w:rsidRPr="00683E8F" w14:paraId="71C3B710" w14:textId="77777777" w:rsidTr="00F7397E">
        <w:trPr>
          <w:trHeight w:val="408"/>
        </w:trPr>
        <w:tc>
          <w:tcPr>
            <w:tcW w:w="3504" w:type="dxa"/>
          </w:tcPr>
          <w:p w14:paraId="5B040A89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TITRE</w:t>
            </w:r>
          </w:p>
        </w:tc>
        <w:tc>
          <w:tcPr>
            <w:tcW w:w="5846" w:type="dxa"/>
          </w:tcPr>
          <w:p w14:paraId="451509FA" w14:textId="77777777" w:rsidR="005647E1" w:rsidRPr="00523F81" w:rsidRDefault="005647E1" w:rsidP="00F7397E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  <w:p w14:paraId="532C9E5A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Mr./Mme/Mlle/Et autre (rayer ou compléter selon le contexte)</w:t>
            </w:r>
          </w:p>
        </w:tc>
      </w:tr>
      <w:tr w:rsidR="005647E1" w:rsidRPr="00523F81" w14:paraId="04092A26" w14:textId="77777777" w:rsidTr="00F7397E">
        <w:trPr>
          <w:trHeight w:val="1124"/>
        </w:trPr>
        <w:tc>
          <w:tcPr>
            <w:tcW w:w="3504" w:type="dxa"/>
          </w:tcPr>
          <w:p w14:paraId="7C52CEE1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NOM</w:t>
            </w:r>
          </w:p>
          <w:p w14:paraId="0FD78780" w14:textId="77777777" w:rsidR="005647E1" w:rsidRPr="00523F81" w:rsidRDefault="005647E1" w:rsidP="00F7397E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  <w:p w14:paraId="5A75F36B" w14:textId="77777777" w:rsidR="005647E1" w:rsidRPr="00523F81" w:rsidRDefault="005647E1" w:rsidP="00F7397E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  <w:p w14:paraId="7A08395E" w14:textId="77777777" w:rsidR="005647E1" w:rsidRPr="00523F81" w:rsidRDefault="005647E1" w:rsidP="00F7397E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  <w:p w14:paraId="288DC1C3" w14:textId="77777777" w:rsidR="005647E1" w:rsidRPr="00523F81" w:rsidRDefault="005647E1" w:rsidP="00F7397E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  <w:p w14:paraId="614F1DFE" w14:textId="77777777" w:rsidR="005647E1" w:rsidRPr="00523F81" w:rsidRDefault="005647E1" w:rsidP="00F7397E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</w:tc>
        <w:tc>
          <w:tcPr>
            <w:tcW w:w="5846" w:type="dxa"/>
          </w:tcPr>
          <w:p w14:paraId="333E9668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Nom</w:t>
            </w:r>
          </w:p>
          <w:p w14:paraId="031CD44C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 xml:space="preserve">Prénom </w:t>
            </w:r>
          </w:p>
        </w:tc>
      </w:tr>
      <w:tr w:rsidR="005647E1" w:rsidRPr="00523F81" w14:paraId="7D030824" w14:textId="77777777" w:rsidTr="00F7397E">
        <w:trPr>
          <w:trHeight w:val="516"/>
        </w:trPr>
        <w:tc>
          <w:tcPr>
            <w:tcW w:w="3504" w:type="dxa"/>
          </w:tcPr>
          <w:p w14:paraId="6EA2B2AB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DESIGNATION</w:t>
            </w:r>
          </w:p>
        </w:tc>
        <w:tc>
          <w:tcPr>
            <w:tcW w:w="5846" w:type="dxa"/>
          </w:tcPr>
          <w:p w14:paraId="72AD4A29" w14:textId="77777777" w:rsidR="005647E1" w:rsidRPr="00523F81" w:rsidRDefault="005647E1" w:rsidP="00F7397E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</w:tc>
      </w:tr>
      <w:tr w:rsidR="005647E1" w:rsidRPr="00523F81" w14:paraId="46D893C3" w14:textId="77777777" w:rsidTr="00F7397E">
        <w:trPr>
          <w:trHeight w:val="636"/>
        </w:trPr>
        <w:tc>
          <w:tcPr>
            <w:tcW w:w="3504" w:type="dxa"/>
          </w:tcPr>
          <w:p w14:paraId="785C5A04" w14:textId="77777777" w:rsidR="005647E1" w:rsidRPr="00523F81" w:rsidRDefault="005647E1" w:rsidP="00F7397E">
            <w:pPr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  <w:r w:rsidRPr="00523F81">
              <w:rPr>
                <w:rFonts w:asciiTheme="majorHAnsi" w:hAnsiTheme="majorHAnsi" w:cstheme="majorHAnsi"/>
                <w:sz w:val="20"/>
                <w:szCs w:val="20"/>
                <w:lang w:val="fr-FR"/>
              </w:rPr>
              <w:t>COORDONNÉES</w:t>
            </w:r>
          </w:p>
        </w:tc>
        <w:tc>
          <w:tcPr>
            <w:tcW w:w="5846" w:type="dxa"/>
          </w:tcPr>
          <w:p w14:paraId="09F63EEC" w14:textId="77777777" w:rsidR="005647E1" w:rsidRPr="00523F81" w:rsidRDefault="005647E1" w:rsidP="00F7397E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fr-FR"/>
              </w:rPr>
            </w:pPr>
          </w:p>
        </w:tc>
      </w:tr>
    </w:tbl>
    <w:p w14:paraId="7DA98A3C" w14:textId="77777777" w:rsidR="005647E1" w:rsidRPr="00523F81" w:rsidRDefault="005647E1" w:rsidP="005647E1">
      <w:pPr>
        <w:jc w:val="center"/>
        <w:rPr>
          <w:rFonts w:asciiTheme="majorHAnsi" w:hAnsiTheme="majorHAnsi" w:cstheme="majorHAnsi"/>
          <w:lang w:val="fr-FR"/>
        </w:rPr>
      </w:pPr>
    </w:p>
    <w:p w14:paraId="6698621E" w14:textId="77777777" w:rsidR="00C14A26" w:rsidRPr="00523F81" w:rsidRDefault="00C14A26" w:rsidP="00C14A26">
      <w:pPr>
        <w:rPr>
          <w:rFonts w:asciiTheme="majorHAnsi" w:hAnsiTheme="majorHAnsi" w:cstheme="majorHAnsi"/>
          <w:lang w:val="fr-FR"/>
        </w:rPr>
      </w:pPr>
    </w:p>
    <w:p w14:paraId="30066883" w14:textId="77777777" w:rsidR="00C14A26" w:rsidRPr="00523F81" w:rsidRDefault="00C14A26" w:rsidP="00C14A26">
      <w:pPr>
        <w:rPr>
          <w:rFonts w:asciiTheme="majorHAnsi" w:hAnsiTheme="majorHAnsi" w:cstheme="majorHAnsi"/>
          <w:lang w:val="fr-FR"/>
        </w:rPr>
      </w:pPr>
    </w:p>
    <w:p w14:paraId="50E19A49" w14:textId="77777777" w:rsidR="00C14A26" w:rsidRPr="00523F81" w:rsidRDefault="00C14A26" w:rsidP="00C14A26">
      <w:pPr>
        <w:rPr>
          <w:rFonts w:asciiTheme="majorHAnsi" w:hAnsiTheme="majorHAnsi" w:cstheme="majorHAnsi"/>
          <w:lang w:val="fr-FR"/>
        </w:rPr>
      </w:pPr>
    </w:p>
    <w:p w14:paraId="22B18D7B" w14:textId="25FC5548" w:rsidR="00C14A26" w:rsidRPr="00523F81" w:rsidRDefault="00E37DD4" w:rsidP="00C14A26">
      <w:pPr>
        <w:rPr>
          <w:rFonts w:asciiTheme="majorHAnsi" w:hAnsiTheme="majorHAnsi" w:cstheme="majorHAnsi"/>
          <w:lang w:val="fr-FR"/>
        </w:rPr>
      </w:pPr>
      <w:r w:rsidRPr="00523F81">
        <w:rPr>
          <w:rFonts w:asciiTheme="majorHAnsi" w:hAnsiTheme="majorHAnsi" w:cstheme="majorHAnsi"/>
          <w:sz w:val="16"/>
          <w:szCs w:val="16"/>
          <w:lang w:val="fr-FR"/>
        </w:rPr>
        <w:t>1</w:t>
      </w:r>
      <w:r w:rsidR="00C14A26" w:rsidRPr="00523F81">
        <w:rPr>
          <w:rFonts w:asciiTheme="majorHAnsi" w:hAnsiTheme="majorHAnsi" w:cstheme="majorHAnsi"/>
          <w:lang w:val="fr-FR"/>
        </w:rPr>
        <w:t xml:space="preserve"> Si non applicable veuillez indiquer la raison.</w:t>
      </w:r>
    </w:p>
    <w:p w14:paraId="108D6C65" w14:textId="5B6866A4" w:rsidR="00C14A26" w:rsidRPr="00523F81" w:rsidRDefault="00E37DD4" w:rsidP="00C14A26">
      <w:pPr>
        <w:rPr>
          <w:rFonts w:asciiTheme="majorHAnsi" w:hAnsiTheme="majorHAnsi" w:cstheme="majorHAnsi"/>
          <w:lang w:val="fr-FR"/>
        </w:rPr>
      </w:pPr>
      <w:r w:rsidRPr="00523F81">
        <w:rPr>
          <w:rFonts w:asciiTheme="majorHAnsi" w:hAnsiTheme="majorHAnsi" w:cstheme="majorHAnsi"/>
          <w:sz w:val="16"/>
          <w:szCs w:val="16"/>
          <w:lang w:val="fr-FR"/>
        </w:rPr>
        <w:t xml:space="preserve">2 </w:t>
      </w:r>
      <w:r w:rsidR="00C14A26" w:rsidRPr="00523F81">
        <w:rPr>
          <w:rFonts w:asciiTheme="majorHAnsi" w:hAnsiTheme="majorHAnsi" w:cstheme="majorHAnsi"/>
          <w:lang w:val="fr-FR"/>
        </w:rPr>
        <w:t>Si non applicable veuillez indiquer la raison.</w:t>
      </w:r>
    </w:p>
    <w:p w14:paraId="6EB24416" w14:textId="0CDFD16E" w:rsidR="003416DA" w:rsidRPr="00C14A26" w:rsidRDefault="003416DA" w:rsidP="00082991">
      <w:pPr>
        <w:tabs>
          <w:tab w:val="left" w:pos="3168"/>
        </w:tabs>
        <w:spacing w:line="360" w:lineRule="auto"/>
        <w:jc w:val="both"/>
        <w:rPr>
          <w:rFonts w:asciiTheme="majorHAnsi" w:hAnsiTheme="majorHAnsi" w:cstheme="majorHAnsi"/>
          <w:lang w:val="fr-FR"/>
        </w:rPr>
      </w:pPr>
    </w:p>
    <w:sectPr w:rsidR="003416DA" w:rsidRPr="00C14A26" w:rsidSect="00E743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127" w:right="560" w:bottom="2552" w:left="123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B5F12" w14:textId="77777777" w:rsidR="00F078DB" w:rsidRDefault="00F078DB" w:rsidP="008E4D45">
      <w:r>
        <w:separator/>
      </w:r>
    </w:p>
  </w:endnote>
  <w:endnote w:type="continuationSeparator" w:id="0">
    <w:p w14:paraId="0FB0A785" w14:textId="77777777" w:rsidR="00F078DB" w:rsidRDefault="00F078DB" w:rsidP="008E4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E2448" w14:textId="77777777" w:rsidR="00744633" w:rsidRDefault="007446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6"/>
        <w:szCs w:val="16"/>
      </w:rPr>
      <w:id w:val="-681737559"/>
      <w:docPartObj>
        <w:docPartGallery w:val="Page Numbers (Top of Page)"/>
        <w:docPartUnique/>
      </w:docPartObj>
    </w:sdtPr>
    <w:sdtContent>
      <w:p w14:paraId="1B5A8679" w14:textId="77777777" w:rsidR="00A721F9" w:rsidRPr="00CA130C" w:rsidRDefault="00A721F9" w:rsidP="00A721F9">
        <w:pPr>
          <w:pStyle w:val="Header"/>
          <w:framePr w:w="621" w:wrap="none" w:vAnchor="text" w:hAnchor="page" w:x="5721" w:y="490"/>
          <w:jc w:val="center"/>
          <w:rPr>
            <w:rStyle w:val="PageNumber"/>
            <w:sz w:val="16"/>
            <w:szCs w:val="16"/>
          </w:rPr>
        </w:pPr>
        <w:r w:rsidRPr="00CA130C">
          <w:rPr>
            <w:rStyle w:val="PageNumber"/>
            <w:sz w:val="16"/>
            <w:szCs w:val="16"/>
          </w:rPr>
          <w:fldChar w:fldCharType="begin"/>
        </w:r>
        <w:r w:rsidRPr="00CA130C">
          <w:rPr>
            <w:rStyle w:val="PageNumber"/>
            <w:sz w:val="16"/>
            <w:szCs w:val="16"/>
          </w:rPr>
          <w:instrText xml:space="preserve"> PAGE </w:instrText>
        </w:r>
        <w:r w:rsidRPr="00CA130C">
          <w:rPr>
            <w:rStyle w:val="PageNumber"/>
            <w:sz w:val="16"/>
            <w:szCs w:val="16"/>
          </w:rPr>
          <w:fldChar w:fldCharType="separate"/>
        </w:r>
        <w:r>
          <w:rPr>
            <w:rStyle w:val="PageNumber"/>
            <w:sz w:val="16"/>
            <w:szCs w:val="16"/>
          </w:rPr>
          <w:t>1</w:t>
        </w:r>
        <w:r w:rsidRPr="00CA130C">
          <w:rPr>
            <w:rStyle w:val="PageNumber"/>
            <w:sz w:val="16"/>
            <w:szCs w:val="16"/>
          </w:rPr>
          <w:fldChar w:fldCharType="end"/>
        </w:r>
      </w:p>
    </w:sdtContent>
  </w:sdt>
  <w:p w14:paraId="7AE584B4" w14:textId="77777777" w:rsidR="00EE7A10" w:rsidRDefault="00EE7A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6"/>
        <w:szCs w:val="16"/>
      </w:rPr>
      <w:id w:val="1899476575"/>
      <w:docPartObj>
        <w:docPartGallery w:val="Page Numbers (Top of Page)"/>
        <w:docPartUnique/>
      </w:docPartObj>
    </w:sdtPr>
    <w:sdtContent>
      <w:p w14:paraId="12E6AAE2" w14:textId="77777777" w:rsidR="00CA130C" w:rsidRPr="00CA130C" w:rsidRDefault="00CA130C" w:rsidP="00CA130C">
        <w:pPr>
          <w:pStyle w:val="Header"/>
          <w:framePr w:w="621" w:wrap="none" w:vAnchor="text" w:hAnchor="page" w:x="5641" w:y="490"/>
          <w:jc w:val="center"/>
          <w:rPr>
            <w:rStyle w:val="PageNumber"/>
            <w:sz w:val="16"/>
            <w:szCs w:val="16"/>
          </w:rPr>
        </w:pPr>
        <w:r w:rsidRPr="00CA130C">
          <w:rPr>
            <w:rStyle w:val="PageNumber"/>
            <w:sz w:val="16"/>
            <w:szCs w:val="16"/>
          </w:rPr>
          <w:fldChar w:fldCharType="begin"/>
        </w:r>
        <w:r w:rsidRPr="00CA130C">
          <w:rPr>
            <w:rStyle w:val="PageNumber"/>
            <w:sz w:val="16"/>
            <w:szCs w:val="16"/>
          </w:rPr>
          <w:instrText xml:space="preserve"> PAGE </w:instrText>
        </w:r>
        <w:r w:rsidRPr="00CA130C">
          <w:rPr>
            <w:rStyle w:val="PageNumber"/>
            <w:sz w:val="16"/>
            <w:szCs w:val="16"/>
          </w:rPr>
          <w:fldChar w:fldCharType="separate"/>
        </w:r>
        <w:r w:rsidRPr="00CA130C">
          <w:rPr>
            <w:rStyle w:val="PageNumber"/>
            <w:noProof/>
            <w:sz w:val="16"/>
            <w:szCs w:val="16"/>
          </w:rPr>
          <w:t>1</w:t>
        </w:r>
        <w:r w:rsidRPr="00CA130C">
          <w:rPr>
            <w:rStyle w:val="PageNumber"/>
            <w:sz w:val="16"/>
            <w:szCs w:val="16"/>
          </w:rPr>
          <w:fldChar w:fldCharType="end"/>
        </w:r>
      </w:p>
    </w:sdtContent>
  </w:sdt>
  <w:p w14:paraId="36365F44" w14:textId="77777777" w:rsidR="00126F20" w:rsidRDefault="00126F20">
    <w:pPr>
      <w:pStyle w:val="Footer"/>
      <w:rPr>
        <w:noProof/>
      </w:rPr>
    </w:pPr>
  </w:p>
  <w:p w14:paraId="5EF19243" w14:textId="77777777" w:rsidR="00126F20" w:rsidRDefault="00126F20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5B4FFDB" wp14:editId="5567FCFD">
          <wp:simplePos x="0" y="0"/>
          <wp:positionH relativeFrom="margin">
            <wp:align>right</wp:align>
          </wp:positionH>
          <wp:positionV relativeFrom="paragraph">
            <wp:posOffset>-322580</wp:posOffset>
          </wp:positionV>
          <wp:extent cx="7203015" cy="93218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3015" cy="932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84F704" w14:textId="77777777" w:rsidR="00744633" w:rsidRDefault="00744633">
    <w:pPr>
      <w:pStyle w:val="Footer"/>
      <w:rPr>
        <w:noProof/>
      </w:rPr>
    </w:pPr>
  </w:p>
  <w:p w14:paraId="2C055D20" w14:textId="77777777" w:rsidR="00CA130C" w:rsidRDefault="00CA13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E9B9F" w14:textId="77777777" w:rsidR="00F078DB" w:rsidRDefault="00F078DB" w:rsidP="008E4D45">
      <w:r>
        <w:separator/>
      </w:r>
    </w:p>
  </w:footnote>
  <w:footnote w:type="continuationSeparator" w:id="0">
    <w:p w14:paraId="3F5AAEC6" w14:textId="77777777" w:rsidR="00F078DB" w:rsidRDefault="00F078DB" w:rsidP="008E4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D4763" w14:textId="77777777" w:rsidR="00744633" w:rsidRDefault="007446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9949E" w14:textId="77777777" w:rsidR="00C70A4B" w:rsidRDefault="00F45A34" w:rsidP="008E4D45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7A00890" wp14:editId="6901C8BB">
          <wp:simplePos x="0" y="0"/>
          <wp:positionH relativeFrom="column">
            <wp:posOffset>-784225</wp:posOffset>
          </wp:positionH>
          <wp:positionV relativeFrom="paragraph">
            <wp:posOffset>-448945</wp:posOffset>
          </wp:positionV>
          <wp:extent cx="7560000" cy="10685397"/>
          <wp:effectExtent l="0" t="0" r="0" b="0"/>
          <wp:wrapNone/>
          <wp:docPr id="2" name="Picture 2" descr="Graphical user interface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, applicatio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C725ED" w14:textId="77777777" w:rsidR="00C70A4B" w:rsidRDefault="00C70A4B" w:rsidP="008E4D45">
    <w:pPr>
      <w:pStyle w:val="Header"/>
    </w:pPr>
  </w:p>
  <w:p w14:paraId="4D06B53C" w14:textId="77777777" w:rsidR="00C70A4B" w:rsidRDefault="00C70A4B" w:rsidP="008E4D45">
    <w:pPr>
      <w:pStyle w:val="Header"/>
    </w:pPr>
  </w:p>
  <w:p w14:paraId="1563AB39" w14:textId="77777777" w:rsidR="00C70A4B" w:rsidRDefault="00C70A4B" w:rsidP="008E4D45">
    <w:pPr>
      <w:pStyle w:val="Header"/>
    </w:pPr>
  </w:p>
  <w:p w14:paraId="2BAC56D1" w14:textId="77777777" w:rsidR="00C70A4B" w:rsidRDefault="00C70A4B" w:rsidP="008E4D45">
    <w:pPr>
      <w:pStyle w:val="Header"/>
    </w:pPr>
  </w:p>
  <w:p w14:paraId="0D8B50BE" w14:textId="77777777" w:rsidR="00A11D22" w:rsidRDefault="00A11D22" w:rsidP="008E4D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FBA3E" w14:textId="77777777" w:rsidR="00C70A4B" w:rsidRDefault="00CA130C" w:rsidP="008E4D45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F75176C" wp14:editId="5FE9317A">
          <wp:simplePos x="0" y="0"/>
          <wp:positionH relativeFrom="column">
            <wp:posOffset>-784225</wp:posOffset>
          </wp:positionH>
          <wp:positionV relativeFrom="paragraph">
            <wp:posOffset>-448738</wp:posOffset>
          </wp:positionV>
          <wp:extent cx="7560000" cy="10685397"/>
          <wp:effectExtent l="0" t="0" r="3175" b="1905"/>
          <wp:wrapNone/>
          <wp:docPr id="3" name="Picture 3" descr="Graphical user interface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E8B816" w14:textId="77777777" w:rsidR="00C70A4B" w:rsidRDefault="00C70A4B" w:rsidP="008E4D45">
    <w:pPr>
      <w:pStyle w:val="Header"/>
    </w:pPr>
  </w:p>
  <w:p w14:paraId="39EAFC7C" w14:textId="77777777" w:rsidR="00C70A4B" w:rsidRDefault="00C70A4B" w:rsidP="008E4D45">
    <w:pPr>
      <w:pStyle w:val="Header"/>
    </w:pPr>
  </w:p>
  <w:p w14:paraId="06E4E862" w14:textId="77777777" w:rsidR="00C70A4B" w:rsidRDefault="00C70A4B" w:rsidP="008E4D45">
    <w:pPr>
      <w:pStyle w:val="Header"/>
    </w:pPr>
  </w:p>
  <w:p w14:paraId="16B3A815" w14:textId="77777777" w:rsidR="00C70A4B" w:rsidRDefault="00C70A4B" w:rsidP="008E4D45">
    <w:pPr>
      <w:pStyle w:val="Header"/>
    </w:pPr>
  </w:p>
  <w:p w14:paraId="0543F51D" w14:textId="77777777" w:rsidR="003600F1" w:rsidRDefault="003600F1" w:rsidP="008E4D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B35CA"/>
    <w:multiLevelType w:val="hybridMultilevel"/>
    <w:tmpl w:val="DB5AC73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130A5"/>
    <w:multiLevelType w:val="hybridMultilevel"/>
    <w:tmpl w:val="FAF2CD4A"/>
    <w:lvl w:ilvl="0" w:tplc="7764A81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6201EC"/>
    <w:multiLevelType w:val="hybridMultilevel"/>
    <w:tmpl w:val="B9DE2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E4932"/>
    <w:multiLevelType w:val="hybridMultilevel"/>
    <w:tmpl w:val="F2289A6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2784E"/>
    <w:multiLevelType w:val="hybridMultilevel"/>
    <w:tmpl w:val="26AC024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44421C"/>
    <w:multiLevelType w:val="hybridMultilevel"/>
    <w:tmpl w:val="E15627F2"/>
    <w:lvl w:ilvl="0" w:tplc="9D0A13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E662AA"/>
    <w:multiLevelType w:val="hybridMultilevel"/>
    <w:tmpl w:val="CA4AF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375A69"/>
    <w:multiLevelType w:val="multilevel"/>
    <w:tmpl w:val="A50E78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E0D3D52"/>
    <w:multiLevelType w:val="multilevel"/>
    <w:tmpl w:val="0A9092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78A06E03"/>
    <w:multiLevelType w:val="multilevel"/>
    <w:tmpl w:val="4EE87CD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470442406">
    <w:abstractNumId w:val="8"/>
  </w:num>
  <w:num w:numId="2" w16cid:durableId="1990472941">
    <w:abstractNumId w:val="9"/>
  </w:num>
  <w:num w:numId="3" w16cid:durableId="239415580">
    <w:abstractNumId w:val="2"/>
  </w:num>
  <w:num w:numId="4" w16cid:durableId="1689067542">
    <w:abstractNumId w:val="4"/>
  </w:num>
  <w:num w:numId="5" w16cid:durableId="1680426454">
    <w:abstractNumId w:val="3"/>
  </w:num>
  <w:num w:numId="6" w16cid:durableId="123350727">
    <w:abstractNumId w:val="0"/>
  </w:num>
  <w:num w:numId="7" w16cid:durableId="1162620322">
    <w:abstractNumId w:val="1"/>
  </w:num>
  <w:num w:numId="8" w16cid:durableId="1397241923">
    <w:abstractNumId w:val="7"/>
  </w:num>
  <w:num w:numId="9" w16cid:durableId="491022599">
    <w:abstractNumId w:val="6"/>
  </w:num>
  <w:num w:numId="10" w16cid:durableId="18184501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E43"/>
    <w:rsid w:val="00011CFB"/>
    <w:rsid w:val="00015459"/>
    <w:rsid w:val="00021857"/>
    <w:rsid w:val="0002455E"/>
    <w:rsid w:val="0004617A"/>
    <w:rsid w:val="00076990"/>
    <w:rsid w:val="00082991"/>
    <w:rsid w:val="000B2680"/>
    <w:rsid w:val="000C656A"/>
    <w:rsid w:val="000E3F31"/>
    <w:rsid w:val="001010B2"/>
    <w:rsid w:val="0011367A"/>
    <w:rsid w:val="00126F20"/>
    <w:rsid w:val="001613B5"/>
    <w:rsid w:val="001636DC"/>
    <w:rsid w:val="001806BC"/>
    <w:rsid w:val="001C0690"/>
    <w:rsid w:val="001C0E43"/>
    <w:rsid w:val="001E2073"/>
    <w:rsid w:val="001F2DC3"/>
    <w:rsid w:val="001F3463"/>
    <w:rsid w:val="001F6FDB"/>
    <w:rsid w:val="0020050D"/>
    <w:rsid w:val="002264BB"/>
    <w:rsid w:val="00256280"/>
    <w:rsid w:val="002A2514"/>
    <w:rsid w:val="002A2B75"/>
    <w:rsid w:val="002B50EE"/>
    <w:rsid w:val="002E7850"/>
    <w:rsid w:val="002F52E8"/>
    <w:rsid w:val="003136B0"/>
    <w:rsid w:val="00337E8E"/>
    <w:rsid w:val="003416DA"/>
    <w:rsid w:val="003600F1"/>
    <w:rsid w:val="00383619"/>
    <w:rsid w:val="0038563C"/>
    <w:rsid w:val="003E4B91"/>
    <w:rsid w:val="00490C56"/>
    <w:rsid w:val="0049319A"/>
    <w:rsid w:val="004A5A58"/>
    <w:rsid w:val="004C2A17"/>
    <w:rsid w:val="00523F81"/>
    <w:rsid w:val="0052559D"/>
    <w:rsid w:val="00542BDF"/>
    <w:rsid w:val="005647E1"/>
    <w:rsid w:val="00593309"/>
    <w:rsid w:val="005C59A1"/>
    <w:rsid w:val="005F659F"/>
    <w:rsid w:val="00631A8E"/>
    <w:rsid w:val="00683E8F"/>
    <w:rsid w:val="006A3CAA"/>
    <w:rsid w:val="006A7EA4"/>
    <w:rsid w:val="006B0185"/>
    <w:rsid w:val="006B0770"/>
    <w:rsid w:val="006B296B"/>
    <w:rsid w:val="006F2943"/>
    <w:rsid w:val="006F4AD4"/>
    <w:rsid w:val="007111E9"/>
    <w:rsid w:val="00737C0B"/>
    <w:rsid w:val="00744633"/>
    <w:rsid w:val="00781242"/>
    <w:rsid w:val="007872F8"/>
    <w:rsid w:val="007A2291"/>
    <w:rsid w:val="007C615E"/>
    <w:rsid w:val="008063BD"/>
    <w:rsid w:val="008172DA"/>
    <w:rsid w:val="00824F38"/>
    <w:rsid w:val="00826AE4"/>
    <w:rsid w:val="008B034F"/>
    <w:rsid w:val="008B3778"/>
    <w:rsid w:val="008E4D45"/>
    <w:rsid w:val="00901F37"/>
    <w:rsid w:val="009025FF"/>
    <w:rsid w:val="009B161C"/>
    <w:rsid w:val="009C3710"/>
    <w:rsid w:val="009C5788"/>
    <w:rsid w:val="009F41C8"/>
    <w:rsid w:val="00A11D22"/>
    <w:rsid w:val="00A721F9"/>
    <w:rsid w:val="00AB703A"/>
    <w:rsid w:val="00AB7CDA"/>
    <w:rsid w:val="00AF4366"/>
    <w:rsid w:val="00B038C5"/>
    <w:rsid w:val="00B13E12"/>
    <w:rsid w:val="00B52063"/>
    <w:rsid w:val="00B52600"/>
    <w:rsid w:val="00B7183D"/>
    <w:rsid w:val="00BA5B2D"/>
    <w:rsid w:val="00BA630D"/>
    <w:rsid w:val="00BB0C3E"/>
    <w:rsid w:val="00BB541A"/>
    <w:rsid w:val="00BE2494"/>
    <w:rsid w:val="00C14A26"/>
    <w:rsid w:val="00C16CE3"/>
    <w:rsid w:val="00C16EE8"/>
    <w:rsid w:val="00C70A4B"/>
    <w:rsid w:val="00CA130C"/>
    <w:rsid w:val="00CC1244"/>
    <w:rsid w:val="00CC1BD1"/>
    <w:rsid w:val="00CC4E75"/>
    <w:rsid w:val="00D055F6"/>
    <w:rsid w:val="00D56D93"/>
    <w:rsid w:val="00DE6E76"/>
    <w:rsid w:val="00E179B9"/>
    <w:rsid w:val="00E20CE1"/>
    <w:rsid w:val="00E37DD4"/>
    <w:rsid w:val="00E451F2"/>
    <w:rsid w:val="00E56967"/>
    <w:rsid w:val="00E74319"/>
    <w:rsid w:val="00EC4306"/>
    <w:rsid w:val="00ED3503"/>
    <w:rsid w:val="00EE7A10"/>
    <w:rsid w:val="00F078DB"/>
    <w:rsid w:val="00F306A3"/>
    <w:rsid w:val="00F35E26"/>
    <w:rsid w:val="00F35EC7"/>
    <w:rsid w:val="00F417AE"/>
    <w:rsid w:val="00F45A34"/>
    <w:rsid w:val="00F834F2"/>
    <w:rsid w:val="00FB785F"/>
    <w:rsid w:val="00FF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57169F"/>
  <w14:defaultImageDpi w14:val="300"/>
  <w15:docId w15:val="{A9D5E925-6A61-B64D-97DB-E4303E750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Kamoa Body Text"/>
    <w:qFormat/>
    <w:rsid w:val="008E4D45"/>
    <w:rPr>
      <w:lang w:val="en-ZA"/>
    </w:rPr>
  </w:style>
  <w:style w:type="paragraph" w:styleId="Heading1">
    <w:name w:val="heading 1"/>
    <w:aliases w:val="Kamoa Heading 1"/>
    <w:basedOn w:val="Normal"/>
    <w:next w:val="Normal"/>
    <w:link w:val="Heading1Char"/>
    <w:uiPriority w:val="9"/>
    <w:qFormat/>
    <w:rsid w:val="00E743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FF0036"/>
      <w:sz w:val="28"/>
      <w:szCs w:val="28"/>
    </w:rPr>
  </w:style>
  <w:style w:type="paragraph" w:styleId="Heading2">
    <w:name w:val="heading 2"/>
    <w:aliases w:val="Kamoa Heading 2"/>
    <w:basedOn w:val="Normal"/>
    <w:next w:val="Normal"/>
    <w:link w:val="Heading2Char"/>
    <w:uiPriority w:val="9"/>
    <w:unhideWhenUsed/>
    <w:qFormat/>
    <w:rsid w:val="00FF4E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F7F7F" w:themeColor="text1" w:themeTint="80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FF4E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0F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600F1"/>
  </w:style>
  <w:style w:type="paragraph" w:styleId="Footer">
    <w:name w:val="footer"/>
    <w:basedOn w:val="Normal"/>
    <w:link w:val="FooterChar"/>
    <w:uiPriority w:val="99"/>
    <w:unhideWhenUsed/>
    <w:rsid w:val="003600F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600F1"/>
  </w:style>
  <w:style w:type="paragraph" w:styleId="BalloonText">
    <w:name w:val="Balloon Text"/>
    <w:basedOn w:val="Normal"/>
    <w:link w:val="BalloonTextChar"/>
    <w:uiPriority w:val="99"/>
    <w:semiHidden/>
    <w:unhideWhenUsed/>
    <w:rsid w:val="003600F1"/>
    <w:rPr>
      <w:rFonts w:ascii="Lucida Grande" w:hAnsi="Lucida Grande" w:cstheme="minorBid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0F1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1806BC"/>
    <w:rPr>
      <w:rFonts w:ascii="Arial" w:eastAsiaTheme="minorHAnsi" w:hAnsi="Arial"/>
      <w:sz w:val="22"/>
      <w:szCs w:val="22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B0C3E"/>
  </w:style>
  <w:style w:type="character" w:customStyle="1" w:styleId="Heading1Char">
    <w:name w:val="Heading 1 Char"/>
    <w:aliases w:val="Kamoa Heading 1 Char"/>
    <w:basedOn w:val="DefaultParagraphFont"/>
    <w:link w:val="Heading1"/>
    <w:uiPriority w:val="9"/>
    <w:rsid w:val="00E74319"/>
    <w:rPr>
      <w:rFonts w:asciiTheme="majorHAnsi" w:eastAsiaTheme="majorEastAsia" w:hAnsiTheme="majorHAnsi" w:cstheme="majorBidi"/>
      <w:color w:val="FF0036"/>
      <w:sz w:val="28"/>
      <w:szCs w:val="28"/>
      <w:lang w:val="en-ZA"/>
    </w:rPr>
  </w:style>
  <w:style w:type="character" w:customStyle="1" w:styleId="Heading2Char">
    <w:name w:val="Heading 2 Char"/>
    <w:aliases w:val="Kamoa Heading 2 Char"/>
    <w:basedOn w:val="DefaultParagraphFont"/>
    <w:link w:val="Heading2"/>
    <w:uiPriority w:val="9"/>
    <w:rsid w:val="00FF4E80"/>
    <w:rPr>
      <w:rFonts w:asciiTheme="majorHAnsi" w:eastAsiaTheme="majorEastAsia" w:hAnsiTheme="majorHAnsi" w:cstheme="majorBidi"/>
      <w:color w:val="7F7F7F" w:themeColor="text1" w:themeTint="80"/>
      <w:sz w:val="22"/>
      <w:szCs w:val="22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4E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ZA"/>
    </w:rPr>
  </w:style>
  <w:style w:type="character" w:styleId="PageNumber">
    <w:name w:val="page number"/>
    <w:basedOn w:val="DefaultParagraphFont"/>
    <w:uiPriority w:val="99"/>
    <w:semiHidden/>
    <w:unhideWhenUsed/>
    <w:rsid w:val="00CA130C"/>
  </w:style>
  <w:style w:type="paragraph" w:styleId="ListParagraph">
    <w:name w:val="List Paragraph"/>
    <w:basedOn w:val="Normal"/>
    <w:uiPriority w:val="34"/>
    <w:qFormat/>
    <w:rsid w:val="003416DA"/>
    <w:pPr>
      <w:widowControl w:val="0"/>
      <w:autoSpaceDE w:val="0"/>
      <w:autoSpaceDN w:val="0"/>
      <w:adjustRightInd w:val="0"/>
      <w:ind w:left="3700" w:hanging="360"/>
    </w:pPr>
    <w:rPr>
      <w:rFonts w:ascii="Arial" w:hAnsi="Arial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3416DA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semiHidden/>
    <w:rsid w:val="003416DA"/>
    <w:rPr>
      <w:rFonts w:ascii="Times New Roman" w:eastAsia="Times New Roman" w:hAnsi="Times New Roman" w:cs="Times New Roman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semiHidden/>
    <w:rsid w:val="003416DA"/>
    <w:rPr>
      <w:rFonts w:ascii="Times New Roman" w:eastAsia="Times New Roman" w:hAnsi="Times New Roman" w:cs="Times New Roman"/>
      <w:lang w:val="en-GB" w:eastAsia="en-GB"/>
    </w:rPr>
  </w:style>
  <w:style w:type="character" w:styleId="FootnoteReference">
    <w:name w:val="footnote reference"/>
    <w:semiHidden/>
    <w:rsid w:val="003416DA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B71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racts@kamoacopper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326DF8-C8EE-46E5-BEDA-89133A7E6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 Design</Company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Yolande Mwenze</cp:lastModifiedBy>
  <cp:revision>44</cp:revision>
  <cp:lastPrinted>2023-05-05T07:27:00Z</cp:lastPrinted>
  <dcterms:created xsi:type="dcterms:W3CDTF">2023-05-09T05:55:00Z</dcterms:created>
  <dcterms:modified xsi:type="dcterms:W3CDTF">2023-05-11T11:16:00Z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ed1d150a69c2050045a79beb5f70d1f2a8c5db72f3e3de8c82bf73e2aa3877c1</vt:lpwstr>
  </property>
</Properties>
</file>